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16BA1" w14:textId="77777777" w:rsidR="009765CA" w:rsidRDefault="005D5BF4" w:rsidP="0092746C">
      <w:pPr>
        <w:shd w:val="clear" w:color="auto" w:fill="FFFFFF"/>
        <w:spacing w:after="0" w:line="240" w:lineRule="auto"/>
        <w:rPr>
          <w:lang w:val="nb-NO"/>
        </w:rPr>
      </w:pPr>
      <w:r w:rsidRPr="00761CDB">
        <w:rPr>
          <w:b/>
          <w:bCs/>
          <w:lang w:val="nb-NO"/>
        </w:rPr>
        <w:t xml:space="preserve">Rapport </w:t>
      </w:r>
      <w:proofErr w:type="spellStart"/>
      <w:r w:rsidRPr="00761CDB">
        <w:rPr>
          <w:b/>
          <w:bCs/>
          <w:lang w:val="nb-NO"/>
        </w:rPr>
        <w:t>Regattakomiteen</w:t>
      </w:r>
      <w:proofErr w:type="spellEnd"/>
      <w:r w:rsidR="00761CDB">
        <w:rPr>
          <w:b/>
          <w:bCs/>
          <w:lang w:val="nb-NO"/>
        </w:rPr>
        <w:t xml:space="preserve"> 202</w:t>
      </w:r>
      <w:r w:rsidR="00934E4B">
        <w:rPr>
          <w:b/>
          <w:bCs/>
          <w:lang w:val="nb-NO"/>
        </w:rPr>
        <w:t>3</w:t>
      </w:r>
      <w:r w:rsidRPr="00761CDB">
        <w:rPr>
          <w:b/>
          <w:bCs/>
          <w:lang w:val="nb-NO"/>
        </w:rPr>
        <w:t>:</w:t>
      </w:r>
      <w:r>
        <w:rPr>
          <w:lang w:val="nb-NO"/>
        </w:rPr>
        <w:t xml:space="preserve"> </w:t>
      </w:r>
    </w:p>
    <w:p w14:paraId="2B496CC9" w14:textId="5563F52C" w:rsidR="009A1BA2" w:rsidRPr="009A1BA2" w:rsidRDefault="005D5BF4" w:rsidP="0092746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050505"/>
          <w:sz w:val="44"/>
          <w:szCs w:val="44"/>
          <w:lang w:val="nb-NO" w:eastAsia="en-GB"/>
        </w:rPr>
      </w:pPr>
      <w:r>
        <w:rPr>
          <w:lang w:val="nb-NO"/>
        </w:rPr>
        <w:br/>
      </w:r>
      <w:proofErr w:type="spellStart"/>
      <w:r w:rsidR="009A1BA2" w:rsidRPr="009A1BA2">
        <w:rPr>
          <w:rFonts w:ascii="inherit" w:eastAsia="Times New Roman" w:hAnsi="inherit" w:cs="Segoe UI Historic"/>
          <w:b/>
          <w:bCs/>
          <w:color w:val="050505"/>
          <w:sz w:val="44"/>
          <w:szCs w:val="44"/>
          <w:lang w:val="nb-NO" w:eastAsia="en-GB"/>
        </w:rPr>
        <w:t>Sesongrapport</w:t>
      </w:r>
      <w:proofErr w:type="spellEnd"/>
      <w:r w:rsidR="009A1BA2" w:rsidRPr="009A1BA2">
        <w:rPr>
          <w:rFonts w:ascii="inherit" w:eastAsia="Times New Roman" w:hAnsi="inherit" w:cs="Segoe UI Historic"/>
          <w:b/>
          <w:bCs/>
          <w:color w:val="050505"/>
          <w:sz w:val="44"/>
          <w:szCs w:val="44"/>
          <w:lang w:val="nb-NO" w:eastAsia="en-GB"/>
        </w:rPr>
        <w:t xml:space="preserve"> DSF </w:t>
      </w:r>
      <w:proofErr w:type="spellStart"/>
      <w:r w:rsidR="009A1BA2" w:rsidRPr="009A1BA2">
        <w:rPr>
          <w:rFonts w:ascii="inherit" w:eastAsia="Times New Roman" w:hAnsi="inherit" w:cs="Segoe UI Historic"/>
          <w:b/>
          <w:bCs/>
          <w:color w:val="050505"/>
          <w:sz w:val="44"/>
          <w:szCs w:val="44"/>
          <w:lang w:val="nb-NO" w:eastAsia="en-GB"/>
        </w:rPr>
        <w:t>Regattakomite</w:t>
      </w:r>
      <w:proofErr w:type="spellEnd"/>
      <w:r w:rsidR="009A1BA2" w:rsidRPr="009A1BA2">
        <w:rPr>
          <w:rFonts w:ascii="inherit" w:eastAsia="Times New Roman" w:hAnsi="inherit" w:cs="Segoe UI Historic"/>
          <w:b/>
          <w:bCs/>
          <w:color w:val="050505"/>
          <w:sz w:val="44"/>
          <w:szCs w:val="44"/>
          <w:lang w:val="nb-NO" w:eastAsia="en-GB"/>
        </w:rPr>
        <w:t xml:space="preserve"> for 2023.</w:t>
      </w:r>
    </w:p>
    <w:p w14:paraId="3ADF37B5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</w:pPr>
      <w:proofErr w:type="spellStart"/>
      <w:r w:rsidRPr="009A1BA2">
        <w:rPr>
          <w:rFonts w:ascii="Arial" w:hAnsi="Arial" w:cs="Arial"/>
          <w:color w:val="222222"/>
          <w:kern w:val="2"/>
          <w:sz w:val="16"/>
          <w:szCs w:val="16"/>
          <w:shd w:val="clear" w:color="auto" w:fill="FFFFFF"/>
          <w:lang w:val="nb-NO"/>
          <w14:ligatures w14:val="standardContextual"/>
        </w:rPr>
        <w:t>Ver</w:t>
      </w:r>
      <w:proofErr w:type="spellEnd"/>
      <w:r w:rsidRPr="009A1BA2">
        <w:rPr>
          <w:rFonts w:ascii="Arial" w:hAnsi="Arial" w:cs="Arial"/>
          <w:color w:val="222222"/>
          <w:kern w:val="2"/>
          <w:sz w:val="16"/>
          <w:szCs w:val="16"/>
          <w:shd w:val="clear" w:color="auto" w:fill="FFFFFF"/>
          <w:lang w:val="nb-NO"/>
          <w14:ligatures w14:val="standardContextual"/>
        </w:rPr>
        <w:t xml:space="preserve"> 2. 21.jan 2024</w:t>
      </w:r>
      <w:r w:rsidRPr="009A1BA2">
        <w:rPr>
          <w:rFonts w:ascii="Arial" w:hAnsi="Arial" w:cs="Arial"/>
          <w:color w:val="222222"/>
          <w:kern w:val="2"/>
          <w:sz w:val="16"/>
          <w:szCs w:val="16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b/>
          <w:bCs/>
          <w:color w:val="222222"/>
          <w:kern w:val="2"/>
          <w:sz w:val="24"/>
          <w:szCs w:val="24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Sesongen 2023 har vært over snittet aktiv. DSF har vært arrangør og med-arrangør i 2 </w:t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officielle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NM, pluss diverse regatta på lavere nivå. Vedlagt er rapport fra diverse arrangement. Flere arrangement er </w:t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Regattakomiteen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og Junioravdelingen i sammen. 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  <w:t xml:space="preserve">NM 11MOD på Rødtangen var </w:t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regattakomiteens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store innsats for 2023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  <w:t xml:space="preserve">Laser Masters med 31 deltakere var ny rekord. 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Regattakomiteen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vært deltagende på NM </w:t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Feva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for joller. Jr avdelingen skriver rapport fra NM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Regattakomiteen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har vært på dommerkurs, og utdannet 2 nye dommere: 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  <w:t>Øyvind Jelstad har blitt NM dommer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  <w:t xml:space="preserve">Pål Brudevoll har blitt </w:t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regionaldommer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  <w:t xml:space="preserve">2 store artikler er publisert i Seilmagasinet. 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hyperlink r:id="rId6" w:history="1">
        <w:r w:rsidRPr="009A1BA2">
          <w:rPr>
            <w:rFonts w:ascii="Arial" w:hAnsi="Arial" w:cs="Arial"/>
            <w:color w:val="0563C1" w:themeColor="hyperlink"/>
            <w:kern w:val="2"/>
            <w:sz w:val="16"/>
            <w:szCs w:val="16"/>
            <w:u w:val="single"/>
            <w:shd w:val="clear" w:color="auto" w:fill="FFFFFF"/>
            <w:lang w:val="nb-NO"/>
            <w14:ligatures w14:val="standardContextual"/>
          </w:rPr>
          <w:t>https://www.seilmagasinet.no/drammens-seilforening-laser-masters/10-ar-med-laser-masters-pa-rodtangen/827172</w:t>
        </w:r>
      </w:hyperlink>
      <w:r w:rsidRPr="009A1BA2">
        <w:rPr>
          <w:rFonts w:ascii="Arial" w:hAnsi="Arial" w:cs="Arial"/>
          <w:color w:val="222222"/>
          <w:kern w:val="2"/>
          <w:sz w:val="16"/>
          <w:szCs w:val="16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color w:val="222222"/>
          <w:kern w:val="2"/>
          <w:sz w:val="16"/>
          <w:szCs w:val="16"/>
          <w:shd w:val="clear" w:color="auto" w:fill="FFFFFF"/>
          <w:lang w:val="nb-NO"/>
          <w14:ligatures w14:val="standardContextual"/>
        </w:rPr>
        <w:br/>
      </w:r>
      <w:hyperlink r:id="rId7" w:history="1">
        <w:r w:rsidRPr="009A1BA2">
          <w:rPr>
            <w:rFonts w:ascii="Arial" w:hAnsi="Arial" w:cs="Arial"/>
            <w:color w:val="0563C1" w:themeColor="hyperlink"/>
            <w:kern w:val="2"/>
            <w:sz w:val="16"/>
            <w:szCs w:val="16"/>
            <w:u w:val="single"/>
            <w:shd w:val="clear" w:color="auto" w:fill="FFFFFF"/>
            <w:lang w:val="nb-NO"/>
            <w14:ligatures w14:val="standardContextual"/>
          </w:rPr>
          <w:t>https://www.seilmagasinet.no/11mod-dag-usterud-drammens-seilforening/norgesmesterskap-med-internasjonal-deltakelse/836131?fbclid=IwAR0YpQtCA-Sxawsze6fxCJwfzoWsQJUjxNAWy9IiHNEU7BV-plBp2J_hZoE</w:t>
        </w:r>
      </w:hyperlink>
    </w:p>
    <w:p w14:paraId="2068E8AE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</w:pP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  <w:t>2 artikler er i tillegg publisert i Røyken og Hurum avis.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r w:rsidRPr="009A1BA2">
        <w:rPr>
          <w:rFonts w:ascii="Arial" w:hAnsi="Arial" w:cs="Arial"/>
          <w:b/>
          <w:bCs/>
          <w:color w:val="222222"/>
          <w:kern w:val="2"/>
          <w:shd w:val="clear" w:color="auto" w:fill="FFFFFF"/>
          <w:lang w:val="nb-NO"/>
          <w14:ligatures w14:val="standardContextual"/>
        </w:rPr>
        <w:t xml:space="preserve">For </w:t>
      </w:r>
      <w:proofErr w:type="spellStart"/>
      <w:r w:rsidRPr="009A1BA2">
        <w:rPr>
          <w:rFonts w:ascii="Arial" w:hAnsi="Arial" w:cs="Arial"/>
          <w:b/>
          <w:bCs/>
          <w:color w:val="222222"/>
          <w:kern w:val="2"/>
          <w:shd w:val="clear" w:color="auto" w:fill="FFFFFF"/>
          <w:lang w:val="nb-NO"/>
          <w14:ligatures w14:val="standardContextual"/>
        </w:rPr>
        <w:t>regattakomiteen</w:t>
      </w:r>
      <w:proofErr w:type="spellEnd"/>
      <w:r w:rsidRPr="009A1BA2">
        <w:rPr>
          <w:rFonts w:ascii="Arial" w:hAnsi="Arial" w:cs="Arial"/>
          <w:b/>
          <w:bCs/>
          <w:color w:val="222222"/>
          <w:kern w:val="2"/>
          <w:shd w:val="clear" w:color="auto" w:fill="FFFFFF"/>
          <w:lang w:val="nb-NO"/>
          <w14:ligatures w14:val="standardContextual"/>
        </w:rPr>
        <w:t>, Pål Brudevoll, Desember 2023.</w:t>
      </w:r>
    </w:p>
    <w:p w14:paraId="73B33173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Arial" w:hAnsi="Arial" w:cs="Arial"/>
          <w:b/>
          <w:bCs/>
          <w:color w:val="222222"/>
          <w:kern w:val="2"/>
          <w:shd w:val="clear" w:color="auto" w:fill="FFFFFF"/>
          <w:lang w:val="nb-NO"/>
          <w14:ligatures w14:val="standardContextual"/>
        </w:rPr>
      </w:pPr>
      <w:r w:rsidRPr="009A1BA2">
        <w:rPr>
          <w:rFonts w:ascii="Arial" w:hAnsi="Arial" w:cs="Arial"/>
          <w:b/>
          <w:bCs/>
          <w:color w:val="222222"/>
          <w:kern w:val="2"/>
          <w:shd w:val="clear" w:color="auto" w:fill="FFFFFF"/>
          <w:lang w:val="nb-NO"/>
          <w14:ligatures w14:val="standardContextual"/>
        </w:rPr>
        <w:br/>
        <w:t>Disse har gjort en innsats i komiteen i 2023: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A1BA2" w:rsidRPr="009A1BA2" w14:paraId="5187631F" w14:textId="77777777" w:rsidTr="0092746C">
        <w:tc>
          <w:tcPr>
            <w:tcW w:w="4508" w:type="dxa"/>
          </w:tcPr>
          <w:p w14:paraId="3C7D0B9A" w14:textId="77777777" w:rsidR="009A1BA2" w:rsidRPr="009A1BA2" w:rsidRDefault="009A1BA2" w:rsidP="009A1BA2">
            <w:pPr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</w:pP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t>Øyvind Jelstad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Glenny Jelstad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Martin Hellum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Susan Berentsen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Reidun Berge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Steinar Ø.Andreassen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Tuva Østli Andreassen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Jonatan Berg Sandaker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Ole Peder Bjørsom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Christian Madsen</w:t>
            </w:r>
          </w:p>
        </w:tc>
        <w:tc>
          <w:tcPr>
            <w:tcW w:w="4508" w:type="dxa"/>
          </w:tcPr>
          <w:p w14:paraId="2432F255" w14:textId="77777777" w:rsidR="009A1BA2" w:rsidRPr="009A1BA2" w:rsidRDefault="009A1BA2" w:rsidP="009A1BA2">
            <w:pPr>
              <w:rPr>
                <w:rFonts w:ascii="Arial" w:hAnsi="Arial" w:cs="Arial"/>
                <w:b/>
                <w:bCs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</w:pP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t>Filip Østli andreassen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Aleksander Johansen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Torbjørn Almeland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 xml:space="preserve">Erik </w:t>
            </w:r>
            <w:proofErr w:type="spellStart"/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t>Sauge</w:t>
            </w:r>
            <w:proofErr w:type="spellEnd"/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Carl Emil Nilsen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ØyvindHansen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Torbjørn Rolid Torstensen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Ole Johan Kvan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Terje Helleve</w:t>
            </w:r>
            <w:r w:rsidRPr="009A1BA2">
              <w:rPr>
                <w:rFonts w:ascii="Arial" w:hAnsi="Arial" w:cs="Arial"/>
                <w:color w:val="222222"/>
                <w:kern w:val="2"/>
                <w:sz w:val="20"/>
                <w:szCs w:val="20"/>
                <w:shd w:val="clear" w:color="auto" w:fill="FFFFFF"/>
                <w:lang w:val="nb-NO"/>
                <w14:ligatures w14:val="standardContextual"/>
              </w:rPr>
              <w:br/>
              <w:t>Pål Brudevoll</w:t>
            </w:r>
          </w:p>
        </w:tc>
      </w:tr>
    </w:tbl>
    <w:p w14:paraId="51F27799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b/>
          <w:bCs/>
          <w:color w:val="050505"/>
          <w:kern w:val="2"/>
          <w:sz w:val="23"/>
          <w:szCs w:val="23"/>
          <w:lang w:val="nb-NO"/>
          <w14:ligatures w14:val="standardContextual"/>
        </w:rPr>
      </w:pPr>
    </w:p>
    <w:p w14:paraId="5DE31287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b/>
          <w:bCs/>
          <w:color w:val="050505"/>
          <w:kern w:val="2"/>
          <w:lang w:val="nb-NO"/>
          <w14:ligatures w14:val="standardContextual"/>
        </w:rPr>
      </w:pPr>
      <w:r w:rsidRPr="009A1BA2">
        <w:rPr>
          <w:rFonts w:ascii="Arial" w:hAnsi="Arial" w:cs="Arial"/>
          <w:b/>
          <w:bCs/>
          <w:color w:val="222222"/>
          <w:kern w:val="2"/>
          <w:shd w:val="clear" w:color="auto" w:fill="FFFFFF"/>
          <w:lang w:val="nb-NO"/>
          <w14:ligatures w14:val="standardContextual"/>
        </w:rPr>
        <w:t>Vedlegg:  «rapport» for 6 arrangement: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Vårserien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Solum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  <w:t>Rødtangen Laser Masters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  <w:t>Rødtangen Søndag serie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lastRenderedPageBreak/>
        <w:t>Breiangen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Rundt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  <w:t>11MOD NM Holmsbu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Høstregatta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Joller</w:t>
      </w:r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br/>
      </w:r>
      <w:proofErr w:type="spellStart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>Høstregatta</w:t>
      </w:r>
      <w:proofErr w:type="spellEnd"/>
      <w:r w:rsidRPr="009A1BA2">
        <w:rPr>
          <w:rFonts w:ascii="Arial" w:hAnsi="Arial" w:cs="Arial"/>
          <w:color w:val="222222"/>
          <w:kern w:val="2"/>
          <w:shd w:val="clear" w:color="auto" w:fill="FFFFFF"/>
          <w:lang w:val="nb-NO"/>
          <w14:ligatures w14:val="standardContextual"/>
        </w:rPr>
        <w:t xml:space="preserve"> Solum</w:t>
      </w:r>
    </w:p>
    <w:p w14:paraId="6B4ABF19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Arial" w:hAnsi="Arial" w:cs="Arial"/>
          <w:color w:val="222222"/>
          <w:kern w:val="2"/>
          <w:sz w:val="24"/>
          <w:szCs w:val="24"/>
          <w:shd w:val="clear" w:color="auto" w:fill="FFFFFF"/>
          <w:lang w:val="nb-NO"/>
          <w14:ligatures w14:val="standardContextual"/>
        </w:rPr>
      </w:pPr>
      <w:r w:rsidRPr="009A1BA2">
        <w:rPr>
          <w:rFonts w:ascii="inherit" w:hAnsi="inherit" w:cs="Segoe UI Historic"/>
          <w:b/>
          <w:bCs/>
          <w:color w:val="050505"/>
          <w:kern w:val="2"/>
          <w:sz w:val="40"/>
          <w:szCs w:val="40"/>
          <w:lang w:val="nb-NO"/>
          <w14:ligatures w14:val="standardContextual"/>
        </w:rPr>
        <w:t xml:space="preserve">Våren 2023, DSF </w:t>
      </w:r>
      <w:proofErr w:type="spellStart"/>
      <w:r w:rsidRPr="009A1BA2">
        <w:rPr>
          <w:rFonts w:ascii="inherit" w:hAnsi="inherit" w:cs="Segoe UI Historic"/>
          <w:b/>
          <w:bCs/>
          <w:color w:val="050505"/>
          <w:kern w:val="2"/>
          <w:sz w:val="40"/>
          <w:szCs w:val="40"/>
          <w:lang w:val="nb-NO"/>
          <w14:ligatures w14:val="standardContextual"/>
        </w:rPr>
        <w:t>Onsdagsregattaer</w:t>
      </w:r>
      <w:proofErr w:type="spellEnd"/>
      <w:r w:rsidRPr="009A1BA2">
        <w:rPr>
          <w:rFonts w:ascii="inherit" w:hAnsi="inherit" w:cs="Segoe UI Historic"/>
          <w:b/>
          <w:bCs/>
          <w:color w:val="050505"/>
          <w:kern w:val="2"/>
          <w:sz w:val="40"/>
          <w:szCs w:val="40"/>
          <w:lang w:val="nb-NO"/>
          <w14:ligatures w14:val="standardContextual"/>
        </w:rPr>
        <w:t>.</w:t>
      </w:r>
      <w:r w:rsidRPr="009A1BA2">
        <w:rPr>
          <w:rFonts w:ascii="inherit" w:hAnsi="inherit" w:cs="Segoe UI Historic"/>
          <w:b/>
          <w:bCs/>
          <w:color w:val="050505"/>
          <w:kern w:val="2"/>
          <w:sz w:val="23"/>
          <w:szCs w:val="23"/>
          <w:lang w:val="nb-NO"/>
          <w14:ligatures w14:val="standardContextual"/>
        </w:rPr>
        <w:br/>
      </w:r>
      <w:r w:rsidRPr="009A1BA2">
        <w:rPr>
          <w:rFonts w:ascii="inherit" w:hAnsi="inherit" w:cs="Segoe UI Historic"/>
          <w:b/>
          <w:bCs/>
          <w:color w:val="050505"/>
          <w:kern w:val="2"/>
          <w:sz w:val="23"/>
          <w:szCs w:val="23"/>
          <w:lang w:val="nb-NO"/>
          <w14:ligatures w14:val="standardContextual"/>
        </w:rPr>
        <w:br/>
      </w:r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5 </w:t>
      </w:r>
      <w:proofErr w:type="spellStart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>onsdagsregattaer</w:t>
      </w:r>
      <w:proofErr w:type="spellEnd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 våren 2023. 24 mai til 21 juni.</w:t>
      </w:r>
      <w:r w:rsidRPr="009A1BA2">
        <w:rPr>
          <w:rFonts w:ascii="inherit" w:hAnsi="inherit" w:cs="Segoe UI Historic"/>
          <w:b/>
          <w:bCs/>
          <w:color w:val="050505"/>
          <w:kern w:val="2"/>
          <w:sz w:val="23"/>
          <w:szCs w:val="23"/>
          <w:lang w:val="nb-NO"/>
          <w14:ligatures w14:val="standardContextual"/>
        </w:rPr>
        <w:t xml:space="preserve"> </w:t>
      </w:r>
      <w:r w:rsidRPr="009A1BA2">
        <w:rPr>
          <w:rFonts w:ascii="inherit" w:hAnsi="inherit" w:cs="Segoe UI Historic"/>
          <w:b/>
          <w:bCs/>
          <w:color w:val="050505"/>
          <w:kern w:val="2"/>
          <w:sz w:val="23"/>
          <w:szCs w:val="23"/>
          <w:lang w:val="nb-NO"/>
          <w14:ligatures w14:val="standardContextual"/>
        </w:rPr>
        <w:br/>
      </w:r>
    </w:p>
    <w:p w14:paraId="2D921E2A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b/>
          <w:bCs/>
          <w:color w:val="050505"/>
          <w:kern w:val="2"/>
          <w:sz w:val="23"/>
          <w:szCs w:val="23"/>
          <w:lang w:val="nb-NO"/>
          <w14:ligatures w14:val="standardContextual"/>
        </w:rPr>
      </w:pPr>
      <w:r w:rsidRPr="009A1BA2">
        <w:rPr>
          <w:rFonts w:ascii="inherit" w:hAnsi="inherit" w:cs="Segoe UI Historic"/>
          <w:b/>
          <w:bCs/>
          <w:color w:val="050505"/>
          <w:kern w:val="2"/>
          <w:sz w:val="23"/>
          <w:szCs w:val="23"/>
          <w:lang w:val="nb-NO"/>
          <w14:ligatures w14:val="standardContextual"/>
        </w:rPr>
        <w:t xml:space="preserve">Resultater: </w:t>
      </w:r>
    </w:p>
    <w:p w14:paraId="599C034E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</w:pPr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Nr 1: </w:t>
      </w:r>
      <w:proofErr w:type="spellStart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>Artekno</w:t>
      </w:r>
      <w:proofErr w:type="spellEnd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 323, "Happy". Team Bøen, Bu m flere.</w:t>
      </w:r>
    </w:p>
    <w:p w14:paraId="51379D34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</w:pPr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>Nr 2; Bavaria 36, Søs, Peter Ravn m familie</w:t>
      </w:r>
    </w:p>
    <w:p w14:paraId="5D96B3DF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</w:pPr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>Nr 3; First Class 8, Erling Svendsen m flere.</w:t>
      </w:r>
    </w:p>
    <w:p w14:paraId="797F65FF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</w:pPr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Laget til Bøen og Bu i </w:t>
      </w:r>
      <w:proofErr w:type="spellStart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>Artecno</w:t>
      </w:r>
      <w:proofErr w:type="spellEnd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 323 Happy har </w:t>
      </w:r>
      <w:proofErr w:type="spellStart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>stillt</w:t>
      </w:r>
      <w:proofErr w:type="spellEnd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 opp på alle regattaene, og i tillegg gjort det bedre og bedre. Til slutt med spinnaker i siste seilas. </w:t>
      </w:r>
    </w:p>
    <w:p w14:paraId="2778EEBC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</w:pPr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"Søs" har normalt vært uslåelig, men i år har Familien Ravn fått konkurranse fra flere. I </w:t>
      </w:r>
      <w:proofErr w:type="spellStart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>tilegg</w:t>
      </w:r>
      <w:proofErr w:type="spellEnd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 har "Søs" mangler et par race.</w:t>
      </w:r>
    </w:p>
    <w:p w14:paraId="656B68F4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</w:pPr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Almeland har seilt meget bra, til tross for mye </w:t>
      </w:r>
      <w:proofErr w:type="spellStart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>singelhanded</w:t>
      </w:r>
      <w:proofErr w:type="spellEnd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 håndtering, og hard belastning på muskulaturen i rundingene.</w:t>
      </w:r>
    </w:p>
    <w:p w14:paraId="64A63D7E" w14:textId="77777777" w:rsidR="009A1BA2" w:rsidRPr="009A1BA2" w:rsidRDefault="009A1BA2" w:rsidP="009A1BA2">
      <w:pPr>
        <w:shd w:val="clear" w:color="auto" w:fill="FFFFFF"/>
        <w:spacing w:line="278" w:lineRule="auto"/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</w:pPr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Vi er i gang med normal seiling etter 2 vanskelige år med pandemiske hindringer i </w:t>
      </w:r>
      <w:proofErr w:type="spellStart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>foreningsarbeidet</w:t>
      </w:r>
      <w:proofErr w:type="spellEnd"/>
      <w:r w:rsidRPr="009A1BA2">
        <w:rPr>
          <w:rFonts w:ascii="inherit" w:hAnsi="inherit" w:cs="Segoe UI Historic"/>
          <w:color w:val="050505"/>
          <w:kern w:val="2"/>
          <w:sz w:val="23"/>
          <w:szCs w:val="23"/>
          <w:lang w:val="nb-NO"/>
          <w14:ligatures w14:val="standardContextual"/>
        </w:rPr>
        <w:t xml:space="preserve">. </w:t>
      </w:r>
    </w:p>
    <w:p w14:paraId="5891F758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2"/>
          <w:sz w:val="24"/>
          <w:szCs w:val="24"/>
          <w:shd w:val="clear" w:color="auto" w:fill="FFFFFF"/>
          <w:lang w:val="nb-NO"/>
          <w14:ligatures w14:val="standardContextual"/>
        </w:rPr>
      </w:pPr>
    </w:p>
    <w:p w14:paraId="72CACC5F" w14:textId="77777777" w:rsidR="009A1BA2" w:rsidRPr="009A1BA2" w:rsidRDefault="009A1BA2" w:rsidP="009A1BA2">
      <w:pPr>
        <w:spacing w:line="278" w:lineRule="auto"/>
        <w:rPr>
          <w:rFonts w:ascii="Arial" w:hAnsi="Arial" w:cs="Arial"/>
          <w:b/>
          <w:bCs/>
          <w:color w:val="222222"/>
          <w:kern w:val="2"/>
          <w:sz w:val="24"/>
          <w:szCs w:val="24"/>
          <w:shd w:val="clear" w:color="auto" w:fill="FFFFFF"/>
          <w:lang w:val="nb-NO"/>
          <w14:ligatures w14:val="standardContextual"/>
        </w:rPr>
      </w:pPr>
      <w:r w:rsidRPr="009A1BA2">
        <w:rPr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55D11CB3" wp14:editId="5246E29B">
            <wp:extent cx="5731510" cy="1581785"/>
            <wp:effectExtent l="0" t="0" r="2540" b="0"/>
            <wp:docPr id="484771758" name="Bilde 1" descr="Et bilde som inneholder tekst, skjermbilde, line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71758" name="Bilde 1" descr="Et bilde som inneholder tekst, skjermbilde, line, nummer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BA2">
        <w:rPr>
          <w:rFonts w:ascii="Arial" w:hAnsi="Arial" w:cs="Arial"/>
          <w:b/>
          <w:bCs/>
          <w:color w:val="222222"/>
          <w:kern w:val="2"/>
          <w:sz w:val="24"/>
          <w:szCs w:val="24"/>
          <w:shd w:val="clear" w:color="auto" w:fill="FFFFFF"/>
          <w:lang w:val="nb-NO"/>
          <w14:ligatures w14:val="standardContextual"/>
        </w:rPr>
        <w:t xml:space="preserve"> </w:t>
      </w:r>
      <w:r w:rsidRPr="009A1BA2">
        <w:rPr>
          <w:rFonts w:ascii="Arial" w:hAnsi="Arial" w:cs="Arial"/>
          <w:b/>
          <w:bCs/>
          <w:color w:val="222222"/>
          <w:kern w:val="2"/>
          <w:sz w:val="24"/>
          <w:szCs w:val="24"/>
          <w:shd w:val="clear" w:color="auto" w:fill="FFFFFF"/>
          <w:lang w:val="nb-NO"/>
          <w14:ligatures w14:val="standardContextual"/>
        </w:rPr>
        <w:br w:type="page"/>
      </w:r>
    </w:p>
    <w:p w14:paraId="690F5DCF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2"/>
          <w:sz w:val="24"/>
          <w:szCs w:val="24"/>
          <w:shd w:val="clear" w:color="auto" w:fill="FFFFFF"/>
          <w:lang w:val="nb-NO"/>
          <w14:ligatures w14:val="standardContextual"/>
        </w:rPr>
      </w:pPr>
    </w:p>
    <w:p w14:paraId="0D8EAD70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050505"/>
          <w:sz w:val="40"/>
          <w:szCs w:val="40"/>
          <w:lang w:val="nb-NO" w:eastAsia="en-GB"/>
        </w:rPr>
      </w:pPr>
      <w:r w:rsidRPr="009A1BA2">
        <w:rPr>
          <w:rFonts w:ascii="inherit" w:eastAsia="Times New Roman" w:hAnsi="inherit" w:cs="Segoe UI Historic"/>
          <w:b/>
          <w:bCs/>
          <w:color w:val="050505"/>
          <w:sz w:val="40"/>
          <w:szCs w:val="40"/>
          <w:lang w:val="nb-NO" w:eastAsia="en-GB"/>
        </w:rPr>
        <w:t>Rødtangen Laser Masters.</w:t>
      </w:r>
    </w:p>
    <w:p w14:paraId="35A04FFF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050505"/>
          <w:sz w:val="40"/>
          <w:szCs w:val="40"/>
          <w:lang w:val="nb-NO" w:eastAsia="en-GB"/>
        </w:rPr>
      </w:pPr>
    </w:p>
    <w:p w14:paraId="6229A6DA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</w:pP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24-25 juni 2023.</w:t>
      </w:r>
    </w:p>
    <w:p w14:paraId="72F2E264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</w:pP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 xml:space="preserve">Hele 23 Seilere fra Norge, Sverige, Danmark og Bergen, møttes til dyst på </w:t>
      </w:r>
      <w:proofErr w:type="spellStart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Breiangen</w:t>
      </w:r>
      <w:proofErr w:type="spellEnd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 xml:space="preserve"> </w:t>
      </w:r>
      <w:proofErr w:type="spellStart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st.Hans-helgen</w:t>
      </w:r>
      <w:proofErr w:type="spellEnd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. DSF stilte med 3 seilere i "Grand Master", og "Great Grand Master!".</w:t>
      </w:r>
    </w:p>
    <w:p w14:paraId="6AE4176D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</w:pP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 xml:space="preserve">Flott vær og maskinmessig gjennomføring av DSF. Øyvind Jelstad var </w:t>
      </w:r>
      <w:proofErr w:type="spellStart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regattasjef</w:t>
      </w:r>
      <w:proofErr w:type="spellEnd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. Laser Masters er blitt et 'varemerke' for dsf, etter 10 år med denne tradisjonsrike regattaen.</w:t>
      </w:r>
    </w:p>
    <w:p w14:paraId="4B63AF9A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</w:pP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 xml:space="preserve">Spesielt hyggelig var at juniorene stilte opp og la bøyer og arrangerte regatta for gamlingene. Rødtangen Laser Masters kan nesten regnes som </w:t>
      </w:r>
      <w:proofErr w:type="spellStart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Masternes</w:t>
      </w:r>
      <w:proofErr w:type="spellEnd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 xml:space="preserve"> "årsfest". Årets festkomite vil vi også takke spesielt, Gry Lagerkvist og Reidun Berge. For DSF, Pål Brudevoll, Øyvind Jelstad, Ole Johan Kvan m flere. </w:t>
      </w:r>
    </w:p>
    <w:p w14:paraId="4A547C4A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</w:pP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lastRenderedPageBreak/>
        <w:br/>
      </w:r>
      <w:r w:rsidRPr="009A1BA2">
        <w:rPr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04703D83" wp14:editId="60F47EF7">
            <wp:extent cx="2993539" cy="6324174"/>
            <wp:effectExtent l="0" t="0" r="0" b="635"/>
            <wp:docPr id="79139695" name="Bilde 1" descr="Et bilde som inneholder tekst, skjermbilde, nummer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9695" name="Bilde 1" descr="Et bilde som inneholder tekst, skjermbilde, nummer, Font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8680" cy="63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0F874" w14:textId="77777777" w:rsidR="009A1BA2" w:rsidRPr="009A1BA2" w:rsidRDefault="009A1BA2" w:rsidP="009A1BA2">
      <w:pPr>
        <w:spacing w:line="278" w:lineRule="auto"/>
        <w:rPr>
          <w:rFonts w:ascii="inherit" w:eastAsia="Times New Roman" w:hAnsi="inherit" w:cs="Segoe UI Historic"/>
          <w:b/>
          <w:bCs/>
          <w:color w:val="050505"/>
          <w:sz w:val="40"/>
          <w:szCs w:val="40"/>
          <w:lang w:val="nb-NO" w:eastAsia="en-GB"/>
        </w:rPr>
      </w:pPr>
      <w:r w:rsidRPr="009A1BA2">
        <w:rPr>
          <w:rFonts w:ascii="Arial" w:hAnsi="Arial" w:cs="Arial"/>
          <w:b/>
          <w:bCs/>
          <w:color w:val="222222"/>
          <w:kern w:val="2"/>
          <w:sz w:val="24"/>
          <w:szCs w:val="24"/>
          <w:shd w:val="clear" w:color="auto" w:fill="FFFFFF"/>
          <w:lang w:val="nb-NO"/>
          <w14:ligatures w14:val="standardContextual"/>
        </w:rPr>
        <w:br w:type="page"/>
      </w:r>
      <w:r w:rsidRPr="009A1BA2">
        <w:rPr>
          <w:rFonts w:ascii="inherit" w:eastAsia="Times New Roman" w:hAnsi="inherit" w:cs="Segoe UI Historic"/>
          <w:b/>
          <w:bCs/>
          <w:color w:val="050505"/>
          <w:sz w:val="40"/>
          <w:szCs w:val="40"/>
          <w:lang w:val="nb-NO" w:eastAsia="en-GB"/>
        </w:rPr>
        <w:lastRenderedPageBreak/>
        <w:t xml:space="preserve">Resultater Rødtangen Søndag-serie. </w:t>
      </w:r>
      <w:r w:rsidRPr="009A1BA2">
        <w:rPr>
          <w:rFonts w:ascii="inherit" w:eastAsia="Times New Roman" w:hAnsi="inherit" w:cs="Segoe UI Historic"/>
          <w:b/>
          <w:bCs/>
          <w:color w:val="050505"/>
          <w:sz w:val="40"/>
          <w:szCs w:val="40"/>
          <w:lang w:val="nb-NO" w:eastAsia="en-GB"/>
        </w:rPr>
        <w:br/>
      </w:r>
    </w:p>
    <w:p w14:paraId="3FB83E40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</w:pP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Totalt 12 seilaser gjennom sesongen.</w:t>
      </w: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br/>
        <w:t xml:space="preserve">29 deltagende lag / Skippere. </w:t>
      </w:r>
    </w:p>
    <w:p w14:paraId="1A38FB5D" w14:textId="77777777" w:rsidR="009A1BA2" w:rsidRPr="009A1BA2" w:rsidRDefault="009A1BA2" w:rsidP="009A1B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</w:pP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 xml:space="preserve">Opplest ved premieutdelingen på </w:t>
      </w:r>
      <w:proofErr w:type="spellStart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Høstregattaen</w:t>
      </w:r>
      <w:proofErr w:type="spellEnd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 xml:space="preserve"> 16. </w:t>
      </w:r>
      <w:proofErr w:type="spellStart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Sept</w:t>
      </w:r>
      <w:proofErr w:type="spellEnd"/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t>. 2023</w:t>
      </w: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br/>
        <w:t xml:space="preserve">Sekretariat: </w:t>
      </w: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br/>
        <w:t>Martin / Reidun / Susan / Tuva / Steinar +Banemannskaper</w:t>
      </w:r>
      <w:r w:rsidRPr="009A1BA2">
        <w:rPr>
          <w:rFonts w:ascii="inherit" w:eastAsia="Times New Roman" w:hAnsi="inherit" w:cs="Segoe UI Historic"/>
          <w:color w:val="050505"/>
          <w:sz w:val="23"/>
          <w:szCs w:val="23"/>
          <w:lang w:val="nb-NO" w:eastAsia="en-GB"/>
        </w:rPr>
        <w:br/>
      </w:r>
    </w:p>
    <w:p w14:paraId="322B2267" w14:textId="170FD7A9" w:rsidR="0069651E" w:rsidRDefault="009A1BA2" w:rsidP="00B8722A">
      <w:pPr>
        <w:rPr>
          <w:lang w:val="nb-NO"/>
        </w:rPr>
      </w:pPr>
      <w:r w:rsidRPr="009A1BA2">
        <w:rPr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1EB7A24C" wp14:editId="05DA0BEA">
            <wp:extent cx="5731510" cy="3404235"/>
            <wp:effectExtent l="0" t="0" r="2540" b="5715"/>
            <wp:docPr id="1060246962" name="Bilde 1" descr="Et bilde som inneholder tekst, skjermbilde, Parallell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46962" name="Bilde 1" descr="Et bilde som inneholder tekst, skjermbilde, Parallell, nummer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5DE7" w14:textId="77777777" w:rsidR="00BE74FD" w:rsidRDefault="00BE74FD" w:rsidP="00B8722A">
      <w:pPr>
        <w:rPr>
          <w:lang w:val="nb-NO"/>
        </w:rPr>
      </w:pPr>
    </w:p>
    <w:p w14:paraId="12CD294E" w14:textId="77777777" w:rsidR="00145772" w:rsidRPr="0069651E" w:rsidRDefault="00145772" w:rsidP="00B8722A">
      <w:pPr>
        <w:rPr>
          <w:lang w:val="nb-NO"/>
        </w:rPr>
      </w:pPr>
    </w:p>
    <w:p w14:paraId="10FD2FE2" w14:textId="77777777" w:rsidR="00461246" w:rsidRPr="00B94B6C" w:rsidRDefault="00461246" w:rsidP="005D5BF4">
      <w:pPr>
        <w:rPr>
          <w:b/>
          <w:bCs/>
          <w:lang w:val="nb-NO"/>
        </w:rPr>
      </w:pPr>
    </w:p>
    <w:sectPr w:rsidR="00461246" w:rsidRPr="00B94B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B8F17" w14:textId="77777777" w:rsidR="001C1925" w:rsidRDefault="001C1925" w:rsidP="00E827A9">
      <w:pPr>
        <w:spacing w:after="0" w:line="240" w:lineRule="auto"/>
      </w:pPr>
      <w:r>
        <w:separator/>
      </w:r>
    </w:p>
  </w:endnote>
  <w:endnote w:type="continuationSeparator" w:id="0">
    <w:p w14:paraId="601BB8A3" w14:textId="77777777" w:rsidR="001C1925" w:rsidRDefault="001C1925" w:rsidP="00E82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E7DC" w14:textId="77777777" w:rsidR="00E827A9" w:rsidRDefault="00E827A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D7281" w14:textId="77777777" w:rsidR="00E827A9" w:rsidRDefault="00E827A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403A3" w14:textId="77777777" w:rsidR="00E827A9" w:rsidRDefault="00E827A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09456" w14:textId="77777777" w:rsidR="001C1925" w:rsidRDefault="001C1925" w:rsidP="00E827A9">
      <w:pPr>
        <w:spacing w:after="0" w:line="240" w:lineRule="auto"/>
      </w:pPr>
      <w:r>
        <w:separator/>
      </w:r>
    </w:p>
  </w:footnote>
  <w:footnote w:type="continuationSeparator" w:id="0">
    <w:p w14:paraId="1B06106C" w14:textId="77777777" w:rsidR="001C1925" w:rsidRDefault="001C1925" w:rsidP="00E82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CF67" w14:textId="77777777" w:rsidR="00E827A9" w:rsidRDefault="00E827A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6D6CC" w14:textId="77777777" w:rsidR="00E827A9" w:rsidRDefault="00E827A9" w:rsidP="00E827A9">
    <w:r>
      <w:rPr>
        <w:noProof/>
      </w:rPr>
      <w:drawing>
        <wp:anchor distT="0" distB="0" distL="114300" distR="114300" simplePos="0" relativeHeight="251659264" behindDoc="1" locked="0" layoutInCell="1" allowOverlap="1" wp14:anchorId="64239701" wp14:editId="4464FD5F">
          <wp:simplePos x="0" y="0"/>
          <wp:positionH relativeFrom="margin">
            <wp:posOffset>5464175</wp:posOffset>
          </wp:positionH>
          <wp:positionV relativeFrom="paragraph">
            <wp:posOffset>257419</wp:posOffset>
          </wp:positionV>
          <wp:extent cx="854015" cy="484073"/>
          <wp:effectExtent l="0" t="0" r="3810" b="0"/>
          <wp:wrapNone/>
          <wp:docPr id="5" name="Bilde 5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 descr="Et bilde som inneholder tekst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4015" cy="484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158F096" wp14:editId="7C12AAD7">
          <wp:simplePos x="0" y="0"/>
          <wp:positionH relativeFrom="margin">
            <wp:posOffset>-387931</wp:posOffset>
          </wp:positionH>
          <wp:positionV relativeFrom="paragraph">
            <wp:posOffset>257229</wp:posOffset>
          </wp:positionV>
          <wp:extent cx="854015" cy="484073"/>
          <wp:effectExtent l="0" t="0" r="3810" b="0"/>
          <wp:wrapNone/>
          <wp:docPr id="1" name="Bilde 1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 descr="Et bilde som inneholder tekst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4015" cy="484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8B0AA2" w14:textId="77777777" w:rsidR="00E827A9" w:rsidRPr="000B326A" w:rsidRDefault="00E827A9" w:rsidP="00E827A9">
    <w:pPr>
      <w:pStyle w:val="Topptekst"/>
      <w:jc w:val="center"/>
      <w:rPr>
        <w:color w:val="323E4F" w:themeColor="text2" w:themeShade="BF"/>
        <w:sz w:val="56"/>
        <w:szCs w:val="56"/>
      </w:rPr>
    </w:pPr>
    <w:r w:rsidRPr="000B326A">
      <w:rPr>
        <w:color w:val="323E4F" w:themeColor="text2" w:themeShade="BF"/>
        <w:sz w:val="56"/>
        <w:szCs w:val="56"/>
      </w:rPr>
      <w:t>Drammens</w:t>
    </w:r>
    <w:r>
      <w:rPr>
        <w:color w:val="323E4F" w:themeColor="text2" w:themeShade="BF"/>
        <w:sz w:val="56"/>
        <w:szCs w:val="56"/>
      </w:rPr>
      <w:t>fjorden</w:t>
    </w:r>
    <w:r w:rsidRPr="000B326A">
      <w:rPr>
        <w:color w:val="323E4F" w:themeColor="text2" w:themeShade="BF"/>
        <w:sz w:val="56"/>
        <w:szCs w:val="56"/>
      </w:rPr>
      <w:t xml:space="preserve"> Seilforening</w:t>
    </w:r>
  </w:p>
  <w:p w14:paraId="63D31903" w14:textId="77777777" w:rsidR="00E827A9" w:rsidRDefault="00E827A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DF9B1" w14:textId="77777777" w:rsidR="00E827A9" w:rsidRDefault="00E827A9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BF4"/>
    <w:rsid w:val="00112A01"/>
    <w:rsid w:val="001445F1"/>
    <w:rsid w:val="00145772"/>
    <w:rsid w:val="001A0579"/>
    <w:rsid w:val="001A41A5"/>
    <w:rsid w:val="001C1925"/>
    <w:rsid w:val="0020636E"/>
    <w:rsid w:val="00302D35"/>
    <w:rsid w:val="00322B1F"/>
    <w:rsid w:val="0037171E"/>
    <w:rsid w:val="00461246"/>
    <w:rsid w:val="00465684"/>
    <w:rsid w:val="005D5BF4"/>
    <w:rsid w:val="00605AF4"/>
    <w:rsid w:val="00645135"/>
    <w:rsid w:val="0069651E"/>
    <w:rsid w:val="006C1662"/>
    <w:rsid w:val="006C3CF2"/>
    <w:rsid w:val="007354AB"/>
    <w:rsid w:val="00761CDB"/>
    <w:rsid w:val="007A3A65"/>
    <w:rsid w:val="007E5DE1"/>
    <w:rsid w:val="008A16E2"/>
    <w:rsid w:val="00934579"/>
    <w:rsid w:val="00934E4B"/>
    <w:rsid w:val="00966C0A"/>
    <w:rsid w:val="009765CA"/>
    <w:rsid w:val="009A1BA2"/>
    <w:rsid w:val="009B3A53"/>
    <w:rsid w:val="00A82931"/>
    <w:rsid w:val="00AD171A"/>
    <w:rsid w:val="00B01411"/>
    <w:rsid w:val="00B06121"/>
    <w:rsid w:val="00B8722A"/>
    <w:rsid w:val="00B94B6C"/>
    <w:rsid w:val="00BE74FD"/>
    <w:rsid w:val="00C32EBF"/>
    <w:rsid w:val="00C63F21"/>
    <w:rsid w:val="00C92F69"/>
    <w:rsid w:val="00CF5C9F"/>
    <w:rsid w:val="00D67CB6"/>
    <w:rsid w:val="00DA6928"/>
    <w:rsid w:val="00DD43FE"/>
    <w:rsid w:val="00E827A9"/>
    <w:rsid w:val="00E859AE"/>
    <w:rsid w:val="00E942BC"/>
    <w:rsid w:val="00F9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C1D4D"/>
  <w15:chartTrackingRefBased/>
  <w15:docId w15:val="{29A2F405-19BF-4785-A5D3-AE437376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82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827A9"/>
  </w:style>
  <w:style w:type="paragraph" w:styleId="Bunntekst">
    <w:name w:val="footer"/>
    <w:basedOn w:val="Normal"/>
    <w:link w:val="BunntekstTegn"/>
    <w:uiPriority w:val="99"/>
    <w:unhideWhenUsed/>
    <w:rsid w:val="00E82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827A9"/>
  </w:style>
  <w:style w:type="table" w:styleId="Tabellrutenett">
    <w:name w:val="Table Grid"/>
    <w:basedOn w:val="Vanligtabell"/>
    <w:uiPriority w:val="39"/>
    <w:rsid w:val="00B01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9A1B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7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seilmagasinet.no/11mod-dag-usterud-drammens-seilforening/norgesmesterskap-med-internasjonal-deltakelse/836131?fbclid=IwAR0YpQtCA-Sxawsze6fxCJwfzoWsQJUjxNAWy9IiHNEU7BV-plBp2J_hZo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seilmagasinet.no/drammens-seilforening-laser-masters/10-ar-med-laser-masters-pa-rodtangen/827172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594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Pål Brudevoll</dc:creator>
  <cp:keywords/>
  <dc:description/>
  <cp:lastModifiedBy>Torbjørn Almeland</cp:lastModifiedBy>
  <cp:revision>34</cp:revision>
  <dcterms:created xsi:type="dcterms:W3CDTF">2023-02-23T14:21:00Z</dcterms:created>
  <dcterms:modified xsi:type="dcterms:W3CDTF">2024-02-21T12:39:00Z</dcterms:modified>
</cp:coreProperties>
</file>